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8202F0" w:rsidRPr="008202F0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202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202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202F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202F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202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2F0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210EF1-7401-43E9-A967-015610EB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2023-05-29T11:19:00Z</dcterms:modified>
</cp:coreProperties>
</file>